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3B3F" w14:textId="55E7AC83" w:rsidR="00116A37" w:rsidRPr="00DF027B" w:rsidRDefault="00777C78" w:rsidP="00426205">
      <w:pPr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bookmarkStart w:id="0" w:name="_GoBack"/>
      <w:r w:rsidRPr="00DF027B">
        <w:rPr>
          <w:rFonts w:ascii="仿宋" w:eastAsia="仿宋" w:hAnsi="仿宋" w:hint="eastAsia"/>
          <w:b/>
          <w:color w:val="000000" w:themeColor="text1"/>
          <w:sz w:val="30"/>
          <w:szCs w:val="30"/>
        </w:rPr>
        <w:t>东华大学纵向科研项目经费</w:t>
      </w:r>
      <w:r w:rsidR="004B39B8" w:rsidRPr="00DF027B">
        <w:rPr>
          <w:rFonts w:ascii="仿宋" w:eastAsia="仿宋" w:hAnsi="仿宋" w:hint="eastAsia"/>
          <w:b/>
          <w:color w:val="000000" w:themeColor="text1"/>
          <w:sz w:val="30"/>
          <w:szCs w:val="30"/>
        </w:rPr>
        <w:t>“包干制”承诺书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1701"/>
        <w:gridCol w:w="2273"/>
      </w:tblGrid>
      <w:tr w:rsidR="00DF027B" w:rsidRPr="00DF027B" w14:paraId="4E179CD7" w14:textId="77777777" w:rsidTr="008A1EBB">
        <w:trPr>
          <w:trHeight w:hRule="exact" w:val="851"/>
          <w:jc w:val="center"/>
        </w:trPr>
        <w:tc>
          <w:tcPr>
            <w:tcW w:w="2547" w:type="dxa"/>
            <w:vAlign w:val="center"/>
          </w:tcPr>
          <w:bookmarkEnd w:id="0"/>
          <w:p w14:paraId="0DF1E0D7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6525" w:type="dxa"/>
            <w:gridSpan w:val="3"/>
            <w:vAlign w:val="center"/>
          </w:tcPr>
          <w:p w14:paraId="134B62BD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F027B" w:rsidRPr="00DF027B" w14:paraId="3A51D36A" w14:textId="77777777" w:rsidTr="008A1EBB">
        <w:trPr>
          <w:trHeight w:hRule="exact" w:val="851"/>
          <w:jc w:val="center"/>
        </w:trPr>
        <w:tc>
          <w:tcPr>
            <w:tcW w:w="2547" w:type="dxa"/>
            <w:vAlign w:val="center"/>
          </w:tcPr>
          <w:p w14:paraId="7AE8B613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2551" w:type="dxa"/>
            <w:vAlign w:val="center"/>
          </w:tcPr>
          <w:p w14:paraId="4C9DEC2A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79EB6F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二级单位</w:t>
            </w:r>
          </w:p>
        </w:tc>
        <w:tc>
          <w:tcPr>
            <w:tcW w:w="2273" w:type="dxa"/>
            <w:vAlign w:val="center"/>
          </w:tcPr>
          <w:p w14:paraId="1D49FBE9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F027B" w:rsidRPr="00DF027B" w14:paraId="679FFCBC" w14:textId="77777777" w:rsidTr="008A1EBB">
        <w:trPr>
          <w:trHeight w:hRule="exact" w:val="851"/>
          <w:jc w:val="center"/>
        </w:trPr>
        <w:tc>
          <w:tcPr>
            <w:tcW w:w="2547" w:type="dxa"/>
            <w:vAlign w:val="center"/>
          </w:tcPr>
          <w:p w14:paraId="70286511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项目来源</w:t>
            </w:r>
          </w:p>
        </w:tc>
        <w:tc>
          <w:tcPr>
            <w:tcW w:w="2551" w:type="dxa"/>
            <w:vAlign w:val="center"/>
          </w:tcPr>
          <w:p w14:paraId="58BA3C07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9DC64F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项目类别</w:t>
            </w:r>
          </w:p>
        </w:tc>
        <w:tc>
          <w:tcPr>
            <w:tcW w:w="2273" w:type="dxa"/>
            <w:vAlign w:val="center"/>
          </w:tcPr>
          <w:p w14:paraId="6ECDC8DF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F027B" w:rsidRPr="00DF027B" w14:paraId="6C636623" w14:textId="77777777" w:rsidTr="008A1EBB">
        <w:trPr>
          <w:trHeight w:hRule="exact" w:val="851"/>
          <w:jc w:val="center"/>
        </w:trPr>
        <w:tc>
          <w:tcPr>
            <w:tcW w:w="2547" w:type="dxa"/>
            <w:vAlign w:val="center"/>
          </w:tcPr>
          <w:p w14:paraId="7FAF9D85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研究起止时间</w:t>
            </w:r>
          </w:p>
        </w:tc>
        <w:tc>
          <w:tcPr>
            <w:tcW w:w="2551" w:type="dxa"/>
            <w:vAlign w:val="center"/>
          </w:tcPr>
          <w:p w14:paraId="0F3B06BC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7E00E2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项目批准号</w:t>
            </w:r>
          </w:p>
        </w:tc>
        <w:tc>
          <w:tcPr>
            <w:tcW w:w="2273" w:type="dxa"/>
            <w:vAlign w:val="center"/>
          </w:tcPr>
          <w:p w14:paraId="0AF4CCD9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F027B" w:rsidRPr="00DF027B" w14:paraId="52FF39E0" w14:textId="77777777" w:rsidTr="008A1EBB">
        <w:trPr>
          <w:trHeight w:hRule="exact" w:val="851"/>
          <w:jc w:val="center"/>
        </w:trPr>
        <w:tc>
          <w:tcPr>
            <w:tcW w:w="2547" w:type="dxa"/>
            <w:vAlign w:val="center"/>
          </w:tcPr>
          <w:p w14:paraId="3C524D98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批准经费（万元）</w:t>
            </w:r>
          </w:p>
        </w:tc>
        <w:tc>
          <w:tcPr>
            <w:tcW w:w="2551" w:type="dxa"/>
            <w:vAlign w:val="center"/>
          </w:tcPr>
          <w:p w14:paraId="3C7783E1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0B2967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经费卡号</w:t>
            </w:r>
          </w:p>
        </w:tc>
        <w:tc>
          <w:tcPr>
            <w:tcW w:w="2273" w:type="dxa"/>
            <w:vAlign w:val="center"/>
          </w:tcPr>
          <w:p w14:paraId="57402604" w14:textId="77777777" w:rsidR="00116A37" w:rsidRPr="00DF027B" w:rsidRDefault="00116A37" w:rsidP="0042620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C312F" w:rsidRPr="008C312F" w14:paraId="474945CC" w14:textId="77777777" w:rsidTr="008A1EBB">
        <w:trPr>
          <w:trHeight w:hRule="exact" w:val="851"/>
          <w:jc w:val="center"/>
        </w:trPr>
        <w:tc>
          <w:tcPr>
            <w:tcW w:w="2547" w:type="dxa"/>
            <w:vAlign w:val="center"/>
          </w:tcPr>
          <w:p w14:paraId="051765DE" w14:textId="717E1602" w:rsidR="008C312F" w:rsidRPr="006C0AF9" w:rsidRDefault="008C312F" w:rsidP="008C31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C0AF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绩效总额（万元）</w:t>
            </w:r>
          </w:p>
        </w:tc>
        <w:tc>
          <w:tcPr>
            <w:tcW w:w="2551" w:type="dxa"/>
            <w:vAlign w:val="center"/>
          </w:tcPr>
          <w:p w14:paraId="6DABA7EC" w14:textId="031DAB5D" w:rsidR="008C312F" w:rsidRPr="006C0AF9" w:rsidRDefault="008C312F" w:rsidP="008C31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56045D" w14:textId="719D59C9" w:rsidR="008C312F" w:rsidRPr="006C0AF9" w:rsidRDefault="008C312F" w:rsidP="008C31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C0AF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占总经费比例（%）</w:t>
            </w:r>
          </w:p>
        </w:tc>
        <w:tc>
          <w:tcPr>
            <w:tcW w:w="2273" w:type="dxa"/>
            <w:vAlign w:val="center"/>
          </w:tcPr>
          <w:p w14:paraId="17F258E7" w14:textId="70B47E60" w:rsidR="008C312F" w:rsidRPr="00DF027B" w:rsidRDefault="008C312F" w:rsidP="008C312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C312F" w:rsidRPr="00DF027B" w14:paraId="7C2D3C95" w14:textId="77777777" w:rsidTr="00647213">
        <w:trPr>
          <w:trHeight w:val="5103"/>
          <w:jc w:val="center"/>
        </w:trPr>
        <w:tc>
          <w:tcPr>
            <w:tcW w:w="9072" w:type="dxa"/>
            <w:gridSpan w:val="4"/>
          </w:tcPr>
          <w:p w14:paraId="245C18B9" w14:textId="17327AF6" w:rsidR="008C312F" w:rsidRPr="00DF027B" w:rsidRDefault="008C312F" w:rsidP="008C312F">
            <w:pPr>
              <w:ind w:firstLineChars="200" w:firstLine="482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DF027B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本人在此郑重承诺</w:t>
            </w:r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：严格遵守中共中央办公厅、国务院办公厅《关于进一步加强科研诚信建设的若干意见》，遵守国家、上海市及学校关于科研项目经费使用“包干制”管理规定等；承诺尊重科研规律，弘扬科学家精神，遵守科研伦理道德和作风学风诚信要求，认真开展科学研究工作；承诺项目经费全部用于与本项目研究工作相关的支出，不得截留、挪用、侵占，不得用于与科学研究无关的支出，不得用于其他违反国家法律法规、违背</w:t>
            </w:r>
            <w:proofErr w:type="gramStart"/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科学共同体</w:t>
            </w:r>
            <w:proofErr w:type="gramEnd"/>
            <w:r w:rsidRPr="00DF027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公认道德等行为的支出。如有违反，接受相关法律法规严肃处理。</w:t>
            </w:r>
          </w:p>
        </w:tc>
      </w:tr>
    </w:tbl>
    <w:p w14:paraId="6E7A15FD" w14:textId="77777777" w:rsidR="00116A37" w:rsidRPr="00DF027B" w:rsidRDefault="00116A37" w:rsidP="00426205">
      <w:pPr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DF027B">
        <w:rPr>
          <w:rFonts w:ascii="仿宋" w:eastAsia="仿宋" w:hAnsi="仿宋" w:hint="eastAsia"/>
          <w:color w:val="000000" w:themeColor="text1"/>
        </w:rPr>
        <w:t xml:space="preserve">                                    </w:t>
      </w:r>
      <w:r w:rsidRPr="00DF027B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项目负责人（承诺签字）：      </w:t>
      </w:r>
      <w:r w:rsidRPr="00DF027B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</w:p>
    <w:p w14:paraId="5CAA8079" w14:textId="77777777" w:rsidR="00116A37" w:rsidRPr="00DF027B" w:rsidRDefault="00116A37" w:rsidP="00426205">
      <w:pPr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DF027B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</w:t>
      </w:r>
      <w:r w:rsidRPr="00DF027B">
        <w:rPr>
          <w:rFonts w:ascii="仿宋" w:eastAsia="仿宋" w:hAnsi="仿宋"/>
          <w:color w:val="000000" w:themeColor="text1"/>
          <w:sz w:val="24"/>
          <w:szCs w:val="24"/>
        </w:rPr>
        <w:t xml:space="preserve">           </w:t>
      </w:r>
      <w:r w:rsidRPr="00DF027B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</w:t>
      </w:r>
      <w:r w:rsidRPr="00DF027B">
        <w:rPr>
          <w:rFonts w:ascii="仿宋" w:eastAsia="仿宋" w:hAnsi="仿宋"/>
          <w:color w:val="000000" w:themeColor="text1"/>
          <w:sz w:val="24"/>
          <w:szCs w:val="24"/>
        </w:rPr>
        <w:t xml:space="preserve">      </w:t>
      </w:r>
      <w:r w:rsidRPr="00DF027B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年     月     日   </w:t>
      </w:r>
    </w:p>
    <w:p w14:paraId="6673147A" w14:textId="78961FD2" w:rsidR="00ED5A0F" w:rsidRPr="00DF027B" w:rsidRDefault="00ED5A0F" w:rsidP="00426205">
      <w:pPr>
        <w:topLinePunct/>
        <w:autoSpaceDE w:val="0"/>
        <w:autoSpaceDN w:val="0"/>
        <w:adjustRightInd w:val="0"/>
        <w:snapToGrid w:val="0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ED5A0F" w:rsidRPr="00DF027B" w:rsidSect="00DF68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DE62C" w14:textId="77777777" w:rsidR="0061279E" w:rsidRDefault="0061279E" w:rsidP="00E722EB">
      <w:r>
        <w:separator/>
      </w:r>
    </w:p>
  </w:endnote>
  <w:endnote w:type="continuationSeparator" w:id="0">
    <w:p w14:paraId="775D3DE9" w14:textId="77777777" w:rsidR="0061279E" w:rsidRDefault="0061279E" w:rsidP="00E7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915182"/>
      <w:docPartObj>
        <w:docPartGallery w:val="Page Numbers (Bottom of Page)"/>
        <w:docPartUnique/>
      </w:docPartObj>
    </w:sdtPr>
    <w:sdtEndPr/>
    <w:sdtContent>
      <w:p w14:paraId="48F27E2B" w14:textId="4EC475E0" w:rsidR="00116A37" w:rsidRDefault="00116A37" w:rsidP="00A941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AF9" w:rsidRPr="006C0AF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D26FE" w14:textId="77777777" w:rsidR="0061279E" w:rsidRDefault="0061279E" w:rsidP="00E722EB">
      <w:r>
        <w:separator/>
      </w:r>
    </w:p>
  </w:footnote>
  <w:footnote w:type="continuationSeparator" w:id="0">
    <w:p w14:paraId="1D072343" w14:textId="77777777" w:rsidR="0061279E" w:rsidRDefault="0061279E" w:rsidP="00E7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3B54A4"/>
    <w:multiLevelType w:val="singleLevel"/>
    <w:tmpl w:val="B6F462E8"/>
    <w:lvl w:ilvl="0">
      <w:start w:val="4"/>
      <w:numFmt w:val="chineseCounting"/>
      <w:suff w:val="space"/>
      <w:lvlText w:val="第%1条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C1"/>
    <w:rsid w:val="000004BE"/>
    <w:rsid w:val="00021131"/>
    <w:rsid w:val="000240DB"/>
    <w:rsid w:val="00030830"/>
    <w:rsid w:val="00033874"/>
    <w:rsid w:val="00057D1D"/>
    <w:rsid w:val="000615A2"/>
    <w:rsid w:val="00063B35"/>
    <w:rsid w:val="00066236"/>
    <w:rsid w:val="000702BF"/>
    <w:rsid w:val="00075A42"/>
    <w:rsid w:val="00080DCB"/>
    <w:rsid w:val="00093AAB"/>
    <w:rsid w:val="0009721C"/>
    <w:rsid w:val="000B1D4D"/>
    <w:rsid w:val="000D374B"/>
    <w:rsid w:val="000D6819"/>
    <w:rsid w:val="000E534D"/>
    <w:rsid w:val="000E7AF8"/>
    <w:rsid w:val="000F64AF"/>
    <w:rsid w:val="00104305"/>
    <w:rsid w:val="00106416"/>
    <w:rsid w:val="00116A37"/>
    <w:rsid w:val="00123D67"/>
    <w:rsid w:val="00141B2C"/>
    <w:rsid w:val="00142281"/>
    <w:rsid w:val="0015189D"/>
    <w:rsid w:val="00151B90"/>
    <w:rsid w:val="0015721B"/>
    <w:rsid w:val="00157A72"/>
    <w:rsid w:val="00174E6E"/>
    <w:rsid w:val="00181618"/>
    <w:rsid w:val="001D6FE2"/>
    <w:rsid w:val="001E0D13"/>
    <w:rsid w:val="001E3802"/>
    <w:rsid w:val="001E3896"/>
    <w:rsid w:val="001E7DFF"/>
    <w:rsid w:val="001F7721"/>
    <w:rsid w:val="00201925"/>
    <w:rsid w:val="0023207E"/>
    <w:rsid w:val="00235ED6"/>
    <w:rsid w:val="00256BF2"/>
    <w:rsid w:val="002623D9"/>
    <w:rsid w:val="002710E1"/>
    <w:rsid w:val="002855CC"/>
    <w:rsid w:val="00285A86"/>
    <w:rsid w:val="002C4ED6"/>
    <w:rsid w:val="002D3F40"/>
    <w:rsid w:val="002F07B0"/>
    <w:rsid w:val="003040F1"/>
    <w:rsid w:val="00321351"/>
    <w:rsid w:val="00334D76"/>
    <w:rsid w:val="003409C5"/>
    <w:rsid w:val="00355438"/>
    <w:rsid w:val="003758BF"/>
    <w:rsid w:val="00376DD0"/>
    <w:rsid w:val="003863FB"/>
    <w:rsid w:val="003951C3"/>
    <w:rsid w:val="003C5EF2"/>
    <w:rsid w:val="003E6654"/>
    <w:rsid w:val="003F1E8A"/>
    <w:rsid w:val="003F5FF0"/>
    <w:rsid w:val="00426205"/>
    <w:rsid w:val="0043231B"/>
    <w:rsid w:val="004323FE"/>
    <w:rsid w:val="00464587"/>
    <w:rsid w:val="00480EA5"/>
    <w:rsid w:val="004865B4"/>
    <w:rsid w:val="00491198"/>
    <w:rsid w:val="004A1FBE"/>
    <w:rsid w:val="004B0F56"/>
    <w:rsid w:val="004B2ECA"/>
    <w:rsid w:val="004B3096"/>
    <w:rsid w:val="004B39B8"/>
    <w:rsid w:val="004B6382"/>
    <w:rsid w:val="004C1F83"/>
    <w:rsid w:val="004D78E6"/>
    <w:rsid w:val="004E29DB"/>
    <w:rsid w:val="004E3D7B"/>
    <w:rsid w:val="004F68D6"/>
    <w:rsid w:val="004F7E4E"/>
    <w:rsid w:val="005107A8"/>
    <w:rsid w:val="00514150"/>
    <w:rsid w:val="005434B0"/>
    <w:rsid w:val="005445AC"/>
    <w:rsid w:val="005476A1"/>
    <w:rsid w:val="00560213"/>
    <w:rsid w:val="00580AA9"/>
    <w:rsid w:val="005A68CD"/>
    <w:rsid w:val="005B062A"/>
    <w:rsid w:val="005B59EF"/>
    <w:rsid w:val="005D2C3B"/>
    <w:rsid w:val="005E41E3"/>
    <w:rsid w:val="005F7A49"/>
    <w:rsid w:val="006061BB"/>
    <w:rsid w:val="0061279E"/>
    <w:rsid w:val="0061592E"/>
    <w:rsid w:val="006312F8"/>
    <w:rsid w:val="0064366B"/>
    <w:rsid w:val="00646118"/>
    <w:rsid w:val="006555C2"/>
    <w:rsid w:val="00666FD0"/>
    <w:rsid w:val="00681C23"/>
    <w:rsid w:val="0068236D"/>
    <w:rsid w:val="00685E97"/>
    <w:rsid w:val="00694E7E"/>
    <w:rsid w:val="006C0AF9"/>
    <w:rsid w:val="006D6647"/>
    <w:rsid w:val="006E4ADC"/>
    <w:rsid w:val="00702399"/>
    <w:rsid w:val="007054C0"/>
    <w:rsid w:val="007157D3"/>
    <w:rsid w:val="00731F45"/>
    <w:rsid w:val="00736867"/>
    <w:rsid w:val="00745B06"/>
    <w:rsid w:val="00763868"/>
    <w:rsid w:val="00771E83"/>
    <w:rsid w:val="00777C78"/>
    <w:rsid w:val="007806DC"/>
    <w:rsid w:val="00784D9A"/>
    <w:rsid w:val="007926EC"/>
    <w:rsid w:val="00797AC5"/>
    <w:rsid w:val="007A3F25"/>
    <w:rsid w:val="007A52E3"/>
    <w:rsid w:val="007B73EE"/>
    <w:rsid w:val="008073A6"/>
    <w:rsid w:val="008140D3"/>
    <w:rsid w:val="00816CCC"/>
    <w:rsid w:val="00822630"/>
    <w:rsid w:val="00837698"/>
    <w:rsid w:val="00850147"/>
    <w:rsid w:val="00853EF5"/>
    <w:rsid w:val="00855119"/>
    <w:rsid w:val="008739E6"/>
    <w:rsid w:val="008A1EBB"/>
    <w:rsid w:val="008B3C8F"/>
    <w:rsid w:val="008C100A"/>
    <w:rsid w:val="008C312F"/>
    <w:rsid w:val="008C71C4"/>
    <w:rsid w:val="008D4343"/>
    <w:rsid w:val="008E7CD9"/>
    <w:rsid w:val="008F2DE1"/>
    <w:rsid w:val="008F4CE9"/>
    <w:rsid w:val="008F5968"/>
    <w:rsid w:val="009172D8"/>
    <w:rsid w:val="00925E6F"/>
    <w:rsid w:val="009267EB"/>
    <w:rsid w:val="00934595"/>
    <w:rsid w:val="009358C4"/>
    <w:rsid w:val="009535CF"/>
    <w:rsid w:val="0095622B"/>
    <w:rsid w:val="009605E1"/>
    <w:rsid w:val="00962FF1"/>
    <w:rsid w:val="00965FE1"/>
    <w:rsid w:val="009B2BF7"/>
    <w:rsid w:val="009C05CA"/>
    <w:rsid w:val="009D6E57"/>
    <w:rsid w:val="00A0487D"/>
    <w:rsid w:val="00A072D1"/>
    <w:rsid w:val="00A13FA1"/>
    <w:rsid w:val="00A26868"/>
    <w:rsid w:val="00A306E0"/>
    <w:rsid w:val="00A45F2C"/>
    <w:rsid w:val="00A520CA"/>
    <w:rsid w:val="00A566A2"/>
    <w:rsid w:val="00A605CB"/>
    <w:rsid w:val="00A60FFC"/>
    <w:rsid w:val="00A65584"/>
    <w:rsid w:val="00A71727"/>
    <w:rsid w:val="00A84D04"/>
    <w:rsid w:val="00AA3BED"/>
    <w:rsid w:val="00AA73CA"/>
    <w:rsid w:val="00AC4857"/>
    <w:rsid w:val="00AD018E"/>
    <w:rsid w:val="00AE1527"/>
    <w:rsid w:val="00B07B4E"/>
    <w:rsid w:val="00B13B08"/>
    <w:rsid w:val="00B22B06"/>
    <w:rsid w:val="00B22DCB"/>
    <w:rsid w:val="00B25A8E"/>
    <w:rsid w:val="00B411BE"/>
    <w:rsid w:val="00B435AF"/>
    <w:rsid w:val="00B45623"/>
    <w:rsid w:val="00B57A30"/>
    <w:rsid w:val="00B741B4"/>
    <w:rsid w:val="00B76956"/>
    <w:rsid w:val="00B94343"/>
    <w:rsid w:val="00BA65C7"/>
    <w:rsid w:val="00BC7970"/>
    <w:rsid w:val="00BF5623"/>
    <w:rsid w:val="00BF5A4F"/>
    <w:rsid w:val="00C055D2"/>
    <w:rsid w:val="00C15875"/>
    <w:rsid w:val="00C15AC3"/>
    <w:rsid w:val="00C27D1B"/>
    <w:rsid w:val="00C4428B"/>
    <w:rsid w:val="00C46D80"/>
    <w:rsid w:val="00C62022"/>
    <w:rsid w:val="00C6651D"/>
    <w:rsid w:val="00C76DBC"/>
    <w:rsid w:val="00C9092F"/>
    <w:rsid w:val="00C93C53"/>
    <w:rsid w:val="00C94AC8"/>
    <w:rsid w:val="00CE7D0F"/>
    <w:rsid w:val="00D00B11"/>
    <w:rsid w:val="00D02D3E"/>
    <w:rsid w:val="00D05BD2"/>
    <w:rsid w:val="00D11CBC"/>
    <w:rsid w:val="00D1578A"/>
    <w:rsid w:val="00D2629A"/>
    <w:rsid w:val="00D33A73"/>
    <w:rsid w:val="00D54CF6"/>
    <w:rsid w:val="00D733EE"/>
    <w:rsid w:val="00D74669"/>
    <w:rsid w:val="00DA7E75"/>
    <w:rsid w:val="00DC087F"/>
    <w:rsid w:val="00DC47E6"/>
    <w:rsid w:val="00DC67F6"/>
    <w:rsid w:val="00DD3DBA"/>
    <w:rsid w:val="00DD4A3C"/>
    <w:rsid w:val="00DD5BDD"/>
    <w:rsid w:val="00DE382A"/>
    <w:rsid w:val="00DF027B"/>
    <w:rsid w:val="00DF02C7"/>
    <w:rsid w:val="00DF64DE"/>
    <w:rsid w:val="00DF68AE"/>
    <w:rsid w:val="00DF6DB3"/>
    <w:rsid w:val="00E002AE"/>
    <w:rsid w:val="00E034A0"/>
    <w:rsid w:val="00E10817"/>
    <w:rsid w:val="00E2529B"/>
    <w:rsid w:val="00E53CE1"/>
    <w:rsid w:val="00E57F54"/>
    <w:rsid w:val="00E642C6"/>
    <w:rsid w:val="00E65882"/>
    <w:rsid w:val="00E722EB"/>
    <w:rsid w:val="00E76C22"/>
    <w:rsid w:val="00E842AE"/>
    <w:rsid w:val="00E90A5F"/>
    <w:rsid w:val="00E93FBD"/>
    <w:rsid w:val="00EA630D"/>
    <w:rsid w:val="00EC7980"/>
    <w:rsid w:val="00ED06B0"/>
    <w:rsid w:val="00ED50C1"/>
    <w:rsid w:val="00ED5A0F"/>
    <w:rsid w:val="00EE4757"/>
    <w:rsid w:val="00EE628B"/>
    <w:rsid w:val="00F010ED"/>
    <w:rsid w:val="00F109F6"/>
    <w:rsid w:val="00F16200"/>
    <w:rsid w:val="00F221D0"/>
    <w:rsid w:val="00F4599A"/>
    <w:rsid w:val="00F57901"/>
    <w:rsid w:val="00F71832"/>
    <w:rsid w:val="00F821C5"/>
    <w:rsid w:val="00F87D99"/>
    <w:rsid w:val="00F931D9"/>
    <w:rsid w:val="00F972D2"/>
    <w:rsid w:val="00FB41C8"/>
    <w:rsid w:val="00FB70E8"/>
    <w:rsid w:val="00FC1198"/>
    <w:rsid w:val="00FC236A"/>
    <w:rsid w:val="00FC5089"/>
    <w:rsid w:val="00FD3C3C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85B0"/>
  <w15:docId w15:val="{666F01F6-77F5-4E03-9113-B89051F1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ED50C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List Paragraph"/>
    <w:basedOn w:val="a"/>
    <w:uiPriority w:val="34"/>
    <w:qFormat/>
    <w:rsid w:val="00ED50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7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22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E72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E722EB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ED5A0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D5A0F"/>
  </w:style>
  <w:style w:type="table" w:styleId="aa">
    <w:name w:val="Table Grid"/>
    <w:basedOn w:val="a1"/>
    <w:uiPriority w:val="39"/>
    <w:qFormat/>
    <w:rsid w:val="00ED5A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Revision"/>
    <w:hidden/>
    <w:uiPriority w:val="99"/>
    <w:semiHidden/>
    <w:rsid w:val="00F821C5"/>
  </w:style>
  <w:style w:type="paragraph" w:styleId="ac">
    <w:name w:val="Balloon Text"/>
    <w:basedOn w:val="a"/>
    <w:link w:val="ad"/>
    <w:uiPriority w:val="99"/>
    <w:semiHidden/>
    <w:unhideWhenUsed/>
    <w:rsid w:val="00093AA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93A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03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92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3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0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0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5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07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19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526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95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935540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189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0847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087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00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900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045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520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92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4472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1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4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580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80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853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70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1131983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8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8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1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5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张莹</cp:lastModifiedBy>
  <cp:revision>2</cp:revision>
  <cp:lastPrinted>2025-10-11T05:51:00Z</cp:lastPrinted>
  <dcterms:created xsi:type="dcterms:W3CDTF">2025-10-30T05:49:00Z</dcterms:created>
  <dcterms:modified xsi:type="dcterms:W3CDTF">2025-10-30T05:49:00Z</dcterms:modified>
</cp:coreProperties>
</file>